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2D21" w14:textId="77777777" w:rsidR="00CB04FC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Millennium Charter Academy </w:t>
      </w:r>
      <w:r>
        <w:rPr>
          <w:b/>
          <w:color w:val="FF0000"/>
          <w:sz w:val="28"/>
          <w:szCs w:val="28"/>
        </w:rPr>
        <w:t>HS Varsity Volleyball</w:t>
      </w:r>
      <w:r>
        <w:rPr>
          <w:b/>
          <w:sz w:val="28"/>
          <w:szCs w:val="28"/>
        </w:rPr>
        <w:t xml:space="preserve"> Schedule</w:t>
      </w:r>
    </w:p>
    <w:tbl>
      <w:tblPr>
        <w:tblStyle w:val="a"/>
        <w:tblW w:w="109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3960"/>
        <w:gridCol w:w="1080"/>
        <w:gridCol w:w="3105"/>
        <w:gridCol w:w="1230"/>
      </w:tblGrid>
      <w:tr w:rsidR="00CB04FC" w14:paraId="590FC3AA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147E" w14:textId="77777777" w:rsidR="00CB04FC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06E1" w14:textId="77777777" w:rsidR="00CB04FC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ECF29" w14:textId="77777777" w:rsidR="00CB04FC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E478A" w14:textId="77777777" w:rsidR="00CB04FC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4556" w14:textId="77777777" w:rsidR="00CB04FC" w:rsidRDefault="00000000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</w:tr>
      <w:tr w:rsidR="00CB04FC" w14:paraId="2E73E2D4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3F47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25D90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MCA Volleyball Jamboree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C1DD3" w14:textId="77777777" w:rsidR="00CB04F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108D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4D674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</w:p>
        </w:tc>
      </w:tr>
      <w:tr w:rsidR="00CB04FC" w14:paraId="439D721B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ABD2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51BC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Prep &amp; Leadership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66D9" w14:textId="77777777" w:rsidR="00CB04F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6C98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9F449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PM*</w:t>
            </w:r>
          </w:p>
        </w:tc>
      </w:tr>
      <w:tr w:rsidR="00CB04FC" w14:paraId="5FB716F4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4AA2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17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CDA4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 Leadership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3ED8A" w14:textId="77777777" w:rsidR="00CB04F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C7C43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 Leadership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C180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PM*</w:t>
            </w:r>
          </w:p>
        </w:tc>
      </w:tr>
      <w:tr w:rsidR="00CB04FC" w14:paraId="3DAF403C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651C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21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BAE2E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Stokes High School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C75F" w14:textId="77777777" w:rsidR="00CB04F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E44E0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Stokes High School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3C83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</w:tc>
      </w:tr>
      <w:tr w:rsidR="00CB04FC" w14:paraId="3858534F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250D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22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22BD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Bishop McGuinness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7D48" w14:textId="77777777" w:rsidR="00CB04F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A1E13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C6D3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PM*</w:t>
            </w:r>
          </w:p>
        </w:tc>
      </w:tr>
      <w:tr w:rsidR="00CB04FC" w14:paraId="1271432A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E28E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24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27CA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Winston-Salem Prep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37828" w14:textId="77777777" w:rsidR="00CB04F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54F19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8779B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PM*</w:t>
            </w:r>
          </w:p>
        </w:tc>
      </w:tr>
      <w:tr w:rsidR="00CB04FC" w14:paraId="02F88A3F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4B2C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28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29134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Walkertown High School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956E7" w14:textId="77777777" w:rsidR="00CB04F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9BAF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C5227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</w:tc>
      </w:tr>
      <w:tr w:rsidR="00CB04FC" w14:paraId="37E36DB4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33B5C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5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17CE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Cornerstone Charter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31C71" w14:textId="77777777" w:rsidR="00CB04F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6F664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Cornerstone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1DE9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PM*</w:t>
            </w:r>
          </w:p>
        </w:tc>
      </w:tr>
      <w:tr w:rsidR="00CB04FC" w14:paraId="7ACDEF8D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4681C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7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CC37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Bethany Community School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5636" w14:textId="77777777" w:rsidR="00CB04F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D35C0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E250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PM*</w:t>
            </w:r>
          </w:p>
        </w:tc>
      </w:tr>
      <w:tr w:rsidR="002C0F64" w14:paraId="5C598427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E87D1" w14:textId="0A059CEF" w:rsidR="002C0F64" w:rsidRDefault="002C0F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8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5C61" w14:textId="5BECB9CD" w:rsidR="002C0F64" w:rsidRDefault="002C0F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Piedmont Classical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DCE07" w14:textId="65B50BE7" w:rsidR="002C0F64" w:rsidRDefault="002C0F6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5C5C0" w14:textId="61C23113" w:rsidR="002C0F64" w:rsidRDefault="002C0F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Piedmont Classical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1D1D" w14:textId="71A232B5" w:rsidR="002C0F64" w:rsidRDefault="002C0F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PM*</w:t>
            </w:r>
          </w:p>
        </w:tc>
      </w:tr>
      <w:tr w:rsidR="00CB04FC" w14:paraId="1238BC07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E1EB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6CB36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Millers Creek Christian School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EC476" w14:textId="77777777" w:rsidR="00CB04F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C7A4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EA8C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</w:tc>
      </w:tr>
      <w:tr w:rsidR="00CB04FC" w14:paraId="27F538BE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210BE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0557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Carver High School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EBCE9" w14:textId="77777777" w:rsidR="00CB04F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1C79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B2207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PM*</w:t>
            </w:r>
          </w:p>
        </w:tc>
      </w:tr>
      <w:tr w:rsidR="00CB04FC" w14:paraId="57BB620F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E8E78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14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C42F9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Prep &amp; Leadership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218D6" w14:textId="77777777" w:rsidR="00CB04F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F7D12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Prep &amp; Leadership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DDF46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PM*</w:t>
            </w:r>
          </w:p>
        </w:tc>
      </w:tr>
      <w:tr w:rsidR="00CB04FC" w14:paraId="58BDF90C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CD4A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18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962AF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Millers Creek Christian School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7C09" w14:textId="77777777" w:rsidR="00CB04F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4268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Wilkes Community College 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A6127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</w:tr>
      <w:tr w:rsidR="00CB04FC" w14:paraId="21DDD70C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2026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19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FCAA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 Leadership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ADBB4" w14:textId="77777777" w:rsidR="00CB04F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B48FB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8EB0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PM*</w:t>
            </w:r>
          </w:p>
        </w:tc>
      </w:tr>
      <w:tr w:rsidR="00CB04FC" w14:paraId="5C8DD1A9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AA6B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BA83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Bishop McGuinness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52628" w14:textId="77777777" w:rsidR="00CB04F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9BF5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Bishop McGuinness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CCE29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PM*</w:t>
            </w:r>
          </w:p>
        </w:tc>
      </w:tr>
      <w:tr w:rsidR="002C0F64" w14:paraId="158E2ADD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216B" w14:textId="49B4BEA4" w:rsidR="002C0F64" w:rsidRDefault="002C0F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25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B872" w14:textId="0B13EAFD" w:rsidR="002C0F64" w:rsidRDefault="002C0F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Triad Math &amp; Science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9DE8E" w14:textId="10FF9926" w:rsidR="002C0F64" w:rsidRDefault="002C0F6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D236" w14:textId="310D2388" w:rsidR="002C0F64" w:rsidRDefault="002C0F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Triad Math &amp; Science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C5FA7" w14:textId="0572953A" w:rsidR="002C0F64" w:rsidRDefault="002C0F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PM*</w:t>
            </w:r>
          </w:p>
        </w:tc>
      </w:tr>
      <w:tr w:rsidR="00CB04FC" w14:paraId="0025322B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12745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26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6AF7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Winston-Salem Prep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6AF6" w14:textId="77777777" w:rsidR="00CB04F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42221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Winston-Salem Prep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E1FC1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PM*</w:t>
            </w:r>
          </w:p>
        </w:tc>
      </w:tr>
      <w:tr w:rsidR="00CB04FC" w14:paraId="0DB266DE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24342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28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1831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Piedmont Classical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BD02B" w14:textId="77777777" w:rsidR="00CB04F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DB638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46FD1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PM*</w:t>
            </w:r>
          </w:p>
        </w:tc>
      </w:tr>
      <w:tr w:rsidR="00A01001" w14:paraId="36265C88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3844" w14:textId="06F8CD41" w:rsidR="00A01001" w:rsidRDefault="00A010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885FC" w14:textId="2CDA8134" w:rsidR="00A01001" w:rsidRDefault="00A010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 Grove Christian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8E2FE" w14:textId="23809B72" w:rsidR="00A01001" w:rsidRDefault="00A0100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314B" w14:textId="66A6BCB4" w:rsidR="00A01001" w:rsidRDefault="00A010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F060" w14:textId="32470A1A" w:rsidR="00A01001" w:rsidRDefault="00A010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</w:tc>
      </w:tr>
      <w:tr w:rsidR="00CB04FC" w14:paraId="291B7E66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10023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3 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EECA5" w14:textId="77777777" w:rsidR="00CB04FC" w:rsidRDefault="00000000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Triad Math &amp; Science </w:t>
            </w:r>
            <w:r>
              <w:rPr>
                <w:b/>
                <w:color w:val="FF0000"/>
                <w:sz w:val="20"/>
                <w:szCs w:val="20"/>
              </w:rPr>
              <w:t>(Senior Night)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95D0C" w14:textId="77777777" w:rsidR="00CB04F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4670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0F8D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PM*</w:t>
            </w:r>
          </w:p>
        </w:tc>
      </w:tr>
      <w:tr w:rsidR="00CB04FC" w14:paraId="36E9697B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D14B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4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F39A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Cornerstone Charter Academy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2E1D" w14:textId="77777777" w:rsidR="00CB04F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90034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Millennium Charter Academy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9936D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PM*</w:t>
            </w:r>
          </w:p>
        </w:tc>
      </w:tr>
      <w:tr w:rsidR="00CB04FC" w14:paraId="426B5CA9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65F5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10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42C69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Bethany Community School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8B220" w14:textId="77777777" w:rsidR="00CB04F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6ABC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Bethany Community School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9AAD4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PM*</w:t>
            </w:r>
          </w:p>
        </w:tc>
      </w:tr>
      <w:tr w:rsidR="00CB04FC" w14:paraId="503E64FB" w14:textId="77777777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8A79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11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31DF3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Carver High School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0AC85" w14:textId="77777777" w:rsidR="00CB04F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61D4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Carver High School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0D0FD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PM*</w:t>
            </w:r>
          </w:p>
        </w:tc>
      </w:tr>
      <w:tr w:rsidR="00CB04FC" w14:paraId="3D59D985" w14:textId="77777777">
        <w:tc>
          <w:tcPr>
            <w:tcW w:w="15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4E0AE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12</w:t>
            </w:r>
          </w:p>
        </w:tc>
        <w:tc>
          <w:tcPr>
            <w:tcW w:w="39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C317A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Tournament 1st Round</w:t>
            </w:r>
          </w:p>
        </w:tc>
        <w:tc>
          <w:tcPr>
            <w:tcW w:w="10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2ECFD" w14:textId="77777777" w:rsidR="00CB04F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3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A6D52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9A3D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CB04FC" w14:paraId="304A49E9" w14:textId="77777777">
        <w:tc>
          <w:tcPr>
            <w:tcW w:w="15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AA878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16</w:t>
            </w:r>
          </w:p>
        </w:tc>
        <w:tc>
          <w:tcPr>
            <w:tcW w:w="39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E5AD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Tournament - Qtr. Finals</w:t>
            </w:r>
          </w:p>
        </w:tc>
        <w:tc>
          <w:tcPr>
            <w:tcW w:w="10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EEC5" w14:textId="77777777" w:rsidR="00CB04F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3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4DC00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BD12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CB04FC" w14:paraId="3A71FC06" w14:textId="77777777">
        <w:tc>
          <w:tcPr>
            <w:tcW w:w="15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388D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17-18</w:t>
            </w:r>
          </w:p>
        </w:tc>
        <w:tc>
          <w:tcPr>
            <w:tcW w:w="39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48F2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Tournament Semifinals/Finals</w:t>
            </w:r>
          </w:p>
        </w:tc>
        <w:tc>
          <w:tcPr>
            <w:tcW w:w="10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B4FF2" w14:textId="77777777" w:rsidR="00CB04FC" w:rsidRDefault="0000000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31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BD32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2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50F89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CB04FC" w14:paraId="044019B9" w14:textId="77777777">
        <w:trPr>
          <w:trHeight w:val="400"/>
        </w:trPr>
        <w:tc>
          <w:tcPr>
            <w:tcW w:w="10965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3265" w14:textId="77777777" w:rsidR="00CB04FC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21, 24, 26, 28, 30, &amp; November 4 - NCHSAA State Volleyball Championship Playoffs</w:t>
            </w:r>
          </w:p>
        </w:tc>
      </w:tr>
    </w:tbl>
    <w:p w14:paraId="2A277732" w14:textId="77777777" w:rsidR="00CB04FC" w:rsidRDefault="00000000">
      <w:pPr>
        <w:rPr>
          <w:sz w:val="20"/>
          <w:szCs w:val="20"/>
        </w:rPr>
      </w:pPr>
      <w:r>
        <w:rPr>
          <w:sz w:val="20"/>
          <w:szCs w:val="20"/>
        </w:rPr>
        <w:t>* Denotes Northwest Piedmont Conference Game</w:t>
      </w:r>
    </w:p>
    <w:p w14:paraId="47147A5A" w14:textId="77777777" w:rsidR="00CB04FC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Head Coach: </w:t>
      </w:r>
      <w:r>
        <w:rPr>
          <w:sz w:val="20"/>
          <w:szCs w:val="20"/>
        </w:rPr>
        <w:t xml:space="preserve">Nichole Ashburn - </w:t>
      </w:r>
      <w:hyperlink r:id="rId4">
        <w:r>
          <w:rPr>
            <w:color w:val="1155CC"/>
            <w:sz w:val="20"/>
            <w:szCs w:val="20"/>
            <w:u w:val="single"/>
          </w:rPr>
          <w:t>ashburnnichole@gmail.com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Assistant Coach: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7A6A995" w14:textId="77777777" w:rsidR="00CB04FC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Athletic Director: </w:t>
      </w:r>
      <w:r>
        <w:rPr>
          <w:sz w:val="20"/>
          <w:szCs w:val="20"/>
        </w:rPr>
        <w:t>Rodney King</w:t>
      </w:r>
    </w:p>
    <w:p w14:paraId="4FC49FA1" w14:textId="77777777" w:rsidR="00CB04FC" w:rsidRDefault="00000000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Head Master</w:t>
      </w:r>
      <w:proofErr w:type="gram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Kirby McCrary</w:t>
      </w:r>
    </w:p>
    <w:p w14:paraId="452CCFE9" w14:textId="77777777" w:rsidR="00CB04FC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Upper School Director</w:t>
      </w:r>
      <w:r>
        <w:rPr>
          <w:sz w:val="20"/>
          <w:szCs w:val="20"/>
        </w:rPr>
        <w:t>: Jarrid Looney</w:t>
      </w:r>
    </w:p>
    <w:p w14:paraId="6330F11D" w14:textId="77777777" w:rsidR="00CB04FC" w:rsidRDefault="00CB04FC">
      <w:pPr>
        <w:jc w:val="center"/>
        <w:rPr>
          <w:b/>
          <w:sz w:val="20"/>
          <w:szCs w:val="20"/>
        </w:rPr>
      </w:pPr>
    </w:p>
    <w:p w14:paraId="679ECCB6" w14:textId="77777777" w:rsidR="00CB04FC" w:rsidRDefault="0000000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Addresses to Away Games</w:t>
      </w:r>
    </w:p>
    <w:p w14:paraId="52204087" w14:textId="77777777" w:rsidR="00CB04FC" w:rsidRDefault="00000000">
      <w:pPr>
        <w:rPr>
          <w:sz w:val="20"/>
          <w:szCs w:val="20"/>
        </w:rPr>
      </w:pPr>
      <w:r>
        <w:rPr>
          <w:sz w:val="20"/>
          <w:szCs w:val="20"/>
        </w:rPr>
        <w:t>NC Leadership Academy - 4353 High Point Road, Kernersville, NC</w:t>
      </w:r>
    </w:p>
    <w:p w14:paraId="3A584FCA" w14:textId="77777777" w:rsidR="00CB04FC" w:rsidRDefault="00000000">
      <w:pPr>
        <w:rPr>
          <w:sz w:val="20"/>
          <w:szCs w:val="20"/>
        </w:rPr>
      </w:pPr>
      <w:r>
        <w:rPr>
          <w:sz w:val="20"/>
          <w:szCs w:val="20"/>
        </w:rPr>
        <w:t>South Stokes High School - 1100 South Stokes High Dr., Walnut Cove, NC</w:t>
      </w:r>
    </w:p>
    <w:p w14:paraId="68F9BC91" w14:textId="77777777" w:rsidR="00CB04FC" w:rsidRDefault="00000000">
      <w:pPr>
        <w:rPr>
          <w:sz w:val="20"/>
          <w:szCs w:val="20"/>
        </w:rPr>
      </w:pPr>
      <w:r>
        <w:rPr>
          <w:sz w:val="20"/>
          <w:szCs w:val="20"/>
        </w:rPr>
        <w:t>Piedmont Classical - 4100 Yanceyville Rd., Brown Summit, NC</w:t>
      </w:r>
    </w:p>
    <w:p w14:paraId="4FC3EBC1" w14:textId="77777777" w:rsidR="00CB04FC" w:rsidRDefault="00000000">
      <w:pPr>
        <w:rPr>
          <w:sz w:val="20"/>
          <w:szCs w:val="20"/>
        </w:rPr>
      </w:pPr>
      <w:r>
        <w:rPr>
          <w:sz w:val="20"/>
          <w:szCs w:val="20"/>
        </w:rPr>
        <w:t>Triad Math &amp; Science - 7100 Creek Ridge Rd, Greensboro, NC</w:t>
      </w:r>
    </w:p>
    <w:p w14:paraId="2A38263A" w14:textId="77777777" w:rsidR="00CB04FC" w:rsidRDefault="00000000">
      <w:pPr>
        <w:rPr>
          <w:sz w:val="20"/>
          <w:szCs w:val="20"/>
        </w:rPr>
      </w:pPr>
      <w:r>
        <w:rPr>
          <w:sz w:val="20"/>
          <w:szCs w:val="20"/>
        </w:rPr>
        <w:t>Cornerstone Charter Academy - 7800 Airport Center Drive, Greensboro, NC</w:t>
      </w:r>
    </w:p>
    <w:p w14:paraId="471F541D" w14:textId="77777777" w:rsidR="00CB04FC" w:rsidRDefault="00000000">
      <w:pPr>
        <w:rPr>
          <w:sz w:val="20"/>
          <w:szCs w:val="20"/>
        </w:rPr>
      </w:pPr>
      <w:r>
        <w:rPr>
          <w:sz w:val="20"/>
          <w:szCs w:val="20"/>
        </w:rPr>
        <w:t>College Prep &amp; Leadership - 5700 Riverdale Dr., Jamestown, NC</w:t>
      </w:r>
    </w:p>
    <w:p w14:paraId="17EABC99" w14:textId="77777777" w:rsidR="00CB04FC" w:rsidRDefault="00000000">
      <w:pPr>
        <w:rPr>
          <w:sz w:val="20"/>
          <w:szCs w:val="20"/>
        </w:rPr>
      </w:pPr>
      <w:r>
        <w:rPr>
          <w:sz w:val="20"/>
          <w:szCs w:val="20"/>
        </w:rPr>
        <w:t>Millers Creek Christian School - Wilkes Community College - 1328 South Collegiate Dr., Wilkesboro, NC</w:t>
      </w:r>
    </w:p>
    <w:p w14:paraId="2351E7D1" w14:textId="77777777" w:rsidR="00CB04FC" w:rsidRDefault="00000000">
      <w:pPr>
        <w:rPr>
          <w:sz w:val="20"/>
          <w:szCs w:val="20"/>
        </w:rPr>
      </w:pPr>
      <w:r>
        <w:rPr>
          <w:sz w:val="20"/>
          <w:szCs w:val="20"/>
        </w:rPr>
        <w:t>Bishop McGuinness - 1725 NC 66, Kernersville, NC</w:t>
      </w:r>
    </w:p>
    <w:p w14:paraId="1836F32D" w14:textId="77777777" w:rsidR="00CB04FC" w:rsidRDefault="00000000">
      <w:pPr>
        <w:rPr>
          <w:sz w:val="20"/>
          <w:szCs w:val="20"/>
        </w:rPr>
      </w:pPr>
      <w:r>
        <w:rPr>
          <w:sz w:val="20"/>
          <w:szCs w:val="20"/>
        </w:rPr>
        <w:t>Winston-Salem Prep - 1215 N. Cameron Ave, Winston-Salem, NC</w:t>
      </w:r>
    </w:p>
    <w:p w14:paraId="0F1BCC4F" w14:textId="77777777" w:rsidR="00CB04FC" w:rsidRDefault="00000000">
      <w:pPr>
        <w:rPr>
          <w:sz w:val="20"/>
          <w:szCs w:val="20"/>
        </w:rPr>
      </w:pPr>
      <w:r>
        <w:rPr>
          <w:sz w:val="20"/>
          <w:szCs w:val="20"/>
        </w:rPr>
        <w:t>Bethany Community School - 1288 Hudson Road, Summerfield, NC</w:t>
      </w:r>
    </w:p>
    <w:p w14:paraId="3879A6B3" w14:textId="77777777" w:rsidR="00CB04FC" w:rsidRDefault="00000000">
      <w:pPr>
        <w:rPr>
          <w:sz w:val="20"/>
          <w:szCs w:val="20"/>
        </w:rPr>
      </w:pPr>
      <w:r>
        <w:rPr>
          <w:sz w:val="20"/>
          <w:szCs w:val="20"/>
        </w:rPr>
        <w:t>Carver High School - 3545 Carver School Road, Winston-Salem, NC</w:t>
      </w:r>
    </w:p>
    <w:p w14:paraId="2DFCFD1E" w14:textId="77777777" w:rsidR="00CB04FC" w:rsidRDefault="00CB04FC">
      <w:pPr>
        <w:rPr>
          <w:sz w:val="24"/>
          <w:szCs w:val="24"/>
        </w:rPr>
      </w:pPr>
    </w:p>
    <w:p w14:paraId="5D872470" w14:textId="77777777" w:rsidR="00CB04FC" w:rsidRDefault="00CB04FC"/>
    <w:p w14:paraId="248DD3E7" w14:textId="77777777" w:rsidR="00CB04FC" w:rsidRDefault="00CB04FC"/>
    <w:p w14:paraId="7006F804" w14:textId="77777777" w:rsidR="00CB04FC" w:rsidRDefault="00CB04FC"/>
    <w:p w14:paraId="5665AD02" w14:textId="77777777" w:rsidR="00CB04FC" w:rsidRDefault="00CB04FC"/>
    <w:p w14:paraId="15AB13CD" w14:textId="77777777" w:rsidR="00CB04FC" w:rsidRDefault="00CB04FC"/>
    <w:p w14:paraId="5F234C6E" w14:textId="77777777" w:rsidR="00CB04FC" w:rsidRDefault="00CB04FC"/>
    <w:sectPr w:rsidR="00CB04FC">
      <w:pgSz w:w="12240" w:h="15840"/>
      <w:pgMar w:top="360" w:right="633" w:bottom="630" w:left="54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4FC"/>
    <w:rsid w:val="000140C7"/>
    <w:rsid w:val="001B42CE"/>
    <w:rsid w:val="002C0F64"/>
    <w:rsid w:val="003004B0"/>
    <w:rsid w:val="00391D15"/>
    <w:rsid w:val="003947CB"/>
    <w:rsid w:val="004D3522"/>
    <w:rsid w:val="00583489"/>
    <w:rsid w:val="006B56BC"/>
    <w:rsid w:val="009D6689"/>
    <w:rsid w:val="00A01001"/>
    <w:rsid w:val="00B16C33"/>
    <w:rsid w:val="00C7221C"/>
    <w:rsid w:val="00CB04FC"/>
    <w:rsid w:val="00D866EB"/>
    <w:rsid w:val="00EF0CC3"/>
    <w:rsid w:val="00F2271A"/>
    <w:rsid w:val="00FB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182E"/>
  <w15:docId w15:val="{F0B1D048-C72A-41B4-9FCC-757F1180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hburnnicho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Asburn</dc:creator>
  <cp:lastModifiedBy>Nichole Ashburn</cp:lastModifiedBy>
  <cp:revision>4</cp:revision>
  <cp:lastPrinted>2023-08-31T13:35:00Z</cp:lastPrinted>
  <dcterms:created xsi:type="dcterms:W3CDTF">2023-08-14T14:35:00Z</dcterms:created>
  <dcterms:modified xsi:type="dcterms:W3CDTF">2023-08-31T13:35:00Z</dcterms:modified>
</cp:coreProperties>
</file>